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28" w:rsidRDefault="00317F28" w:rsidP="00317F28">
      <w:pPr>
        <w:spacing w:after="0" w:line="240" w:lineRule="auto"/>
        <w:rPr>
          <w:rFonts w:cs="B Nazanin"/>
          <w:b/>
          <w:bCs/>
          <w:sz w:val="16"/>
          <w:szCs w:val="16"/>
          <w:rtl/>
        </w:rPr>
      </w:pPr>
      <w:r w:rsidRPr="0076721A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 xml:space="preserve">مرکزآموزش فنی و حرفه ای شماره 12 شهریار </w:t>
      </w:r>
      <w:r w:rsidRPr="0076721A">
        <w:rPr>
          <w:rFonts w:ascii="Sakkal Majalla" w:hAnsi="Sakkal Majalla" w:cs="Sakkal Majalla" w:hint="cs"/>
          <w:b/>
          <w:bCs/>
          <w:sz w:val="16"/>
          <w:szCs w:val="16"/>
          <w:shd w:val="clear" w:color="auto" w:fill="D9D9D9" w:themeFill="background1" w:themeFillShade="D9"/>
          <w:rtl/>
        </w:rPr>
        <w:t>–</w:t>
      </w:r>
      <w:r w:rsidRPr="0076721A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 xml:space="preserve"> خواهران </w:t>
      </w:r>
      <w:r w:rsidRPr="000C0461">
        <w:rPr>
          <w:rFonts w:cs="B Nazanin" w:hint="cs"/>
          <w:b/>
          <w:bCs/>
          <w:sz w:val="16"/>
          <w:szCs w:val="16"/>
          <w:rtl/>
        </w:rPr>
        <w:t xml:space="preserve">                                </w:t>
      </w:r>
      <w:r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</w:t>
      </w:r>
      <w:r w:rsidR="00FE467D">
        <w:rPr>
          <w:rFonts w:cs="B Nazanin" w:hint="cs"/>
          <w:b/>
          <w:bCs/>
          <w:sz w:val="16"/>
          <w:szCs w:val="16"/>
          <w:rtl/>
        </w:rPr>
        <w:t xml:space="preserve">                                     </w:t>
      </w:r>
      <w:r>
        <w:rPr>
          <w:rFonts w:cs="B Nazanin" w:hint="cs"/>
          <w:b/>
          <w:bCs/>
          <w:sz w:val="16"/>
          <w:szCs w:val="16"/>
          <w:rtl/>
        </w:rPr>
        <w:t xml:space="preserve">  </w:t>
      </w:r>
      <w:r w:rsidRPr="000C0461">
        <w:rPr>
          <w:rFonts w:cs="B Nazanin" w:hint="cs"/>
          <w:b/>
          <w:bCs/>
          <w:sz w:val="16"/>
          <w:szCs w:val="16"/>
          <w:rtl/>
        </w:rPr>
        <w:t xml:space="preserve"> بسمه تعالی</w:t>
      </w:r>
    </w:p>
    <w:p w:rsidR="00317F28" w:rsidRPr="00811E87" w:rsidRDefault="00317F28" w:rsidP="00811E87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811E87">
        <w:rPr>
          <w:rFonts w:cs="B Titr" w:hint="cs"/>
          <w:b/>
          <w:bCs/>
          <w:sz w:val="24"/>
          <w:szCs w:val="24"/>
          <w:rtl/>
        </w:rPr>
        <w:t>صورتجلسه آزمــون عمــلی</w:t>
      </w:r>
    </w:p>
    <w:p w:rsidR="00CF6022" w:rsidRDefault="00680F6F" w:rsidP="00CF6022">
      <w:p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D315E" wp14:editId="535BCB4D">
                <wp:simplePos x="0" y="0"/>
                <wp:positionH relativeFrom="column">
                  <wp:posOffset>4318635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DD48C1" id="Rounded Rectangle 4" o:spid="_x0000_s1026" style="position:absolute;left:0;text-align:left;margin-left:340.05pt;margin-top:7.6pt;width:9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BBDCCE" wp14:editId="41128C66">
                <wp:simplePos x="0" y="0"/>
                <wp:positionH relativeFrom="column">
                  <wp:posOffset>3051810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E973FF" id="Rounded Rectangle 5" o:spid="_x0000_s1026" style="position:absolute;left:0;text-align:left;margin-left:240.3pt;margin-top:7.6pt;width:9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DEA0F" wp14:editId="7F393463">
                <wp:simplePos x="0" y="0"/>
                <wp:positionH relativeFrom="column">
                  <wp:posOffset>5756910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34C1DC" id="Rounded Rectangle 3" o:spid="_x0000_s1026" style="position:absolute;left:0;text-align:left;margin-left:453.3pt;margin-top:7.6pt;width:9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E7AB2" wp14:editId="3675EB63">
                <wp:simplePos x="0" y="0"/>
                <wp:positionH relativeFrom="column">
                  <wp:posOffset>7566660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C1B28D" id="Rounded Rectangle 2" o:spid="_x0000_s1026" style="position:absolute;left:0;text-align:left;margin-left:595.8pt;margin-top:7.6pt;width:9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9393555</wp:posOffset>
                </wp:positionH>
                <wp:positionV relativeFrom="paragraph">
                  <wp:posOffset>98425</wp:posOffset>
                </wp:positionV>
                <wp:extent cx="114300" cy="1047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782DC9" id="Rounded Rectangle 1" o:spid="_x0000_s1026" style="position:absolute;left:0;text-align:left;margin-left:739.65pt;margin-top:7.75pt;width:9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" fillcolor="white [3201]" strokecolor="#70ad47 [3209]" strokeweight="1pt">
                <v:stroke joinstyle="miter"/>
              </v:roundrect>
            </w:pict>
          </mc:Fallback>
        </mc:AlternateContent>
      </w:r>
      <w:r w:rsidR="00811E87" w:rsidRPr="00811E87">
        <w:rPr>
          <w:rFonts w:cs="B Nazanin" w:hint="cs"/>
          <w:b/>
          <w:bCs/>
          <w:sz w:val="24"/>
          <w:szCs w:val="24"/>
          <w:rtl/>
        </w:rPr>
        <w:t>ادواری                             صنعت ساختمان                                       تفاهم نامه                               هماهنگ                              آنلاین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</w:t>
      </w:r>
      <w:r w:rsidRPr="001606C6">
        <w:rPr>
          <w:rFonts w:cs="B Titr" w:hint="cs"/>
          <w:b/>
          <w:bCs/>
          <w:sz w:val="28"/>
          <w:szCs w:val="28"/>
          <w:rtl/>
        </w:rPr>
        <w:t>تاریخ آز</w:t>
      </w:r>
      <w:r w:rsidR="0033575E">
        <w:rPr>
          <w:rFonts w:cs="B Titr" w:hint="cs"/>
          <w:b/>
          <w:bCs/>
          <w:sz w:val="28"/>
          <w:szCs w:val="28"/>
          <w:rtl/>
        </w:rPr>
        <w:t>مون</w:t>
      </w:r>
      <w:r w:rsidR="00CF6022">
        <w:rPr>
          <w:rFonts w:cs="B Titr"/>
          <w:b/>
          <w:bCs/>
          <w:sz w:val="28"/>
          <w:szCs w:val="28"/>
        </w:rPr>
        <w:t xml:space="preserve"> :</w:t>
      </w:r>
      <w:r w:rsidR="0033575E">
        <w:rPr>
          <w:rFonts w:cs="B Titr" w:hint="cs"/>
          <w:b/>
          <w:bCs/>
          <w:sz w:val="28"/>
          <w:szCs w:val="28"/>
          <w:rtl/>
        </w:rPr>
        <w:t xml:space="preserve"> </w:t>
      </w:r>
      <w:r w:rsidR="00CF6022">
        <w:rPr>
          <w:rFonts w:cs="B Titr" w:hint="cs"/>
          <w:b/>
          <w:bCs/>
          <w:sz w:val="28"/>
          <w:szCs w:val="28"/>
          <w:rtl/>
        </w:rPr>
        <w:t>24 /  06 /1403</w:t>
      </w:r>
    </w:p>
    <w:tbl>
      <w:tblPr>
        <w:tblStyle w:val="TableGrid"/>
        <w:bidiVisual/>
        <w:tblW w:w="15452" w:type="dxa"/>
        <w:tblInd w:w="1851" w:type="dxa"/>
        <w:tblLook w:val="04A0" w:firstRow="1" w:lastRow="0" w:firstColumn="1" w:lastColumn="0" w:noHBand="0" w:noVBand="1"/>
      </w:tblPr>
      <w:tblGrid>
        <w:gridCol w:w="798"/>
        <w:gridCol w:w="189"/>
        <w:gridCol w:w="1238"/>
        <w:gridCol w:w="176"/>
        <w:gridCol w:w="904"/>
        <w:gridCol w:w="849"/>
        <w:gridCol w:w="498"/>
        <w:gridCol w:w="495"/>
        <w:gridCol w:w="1260"/>
        <w:gridCol w:w="1665"/>
        <w:gridCol w:w="392"/>
        <w:gridCol w:w="977"/>
        <w:gridCol w:w="702"/>
        <w:gridCol w:w="1170"/>
        <w:gridCol w:w="1756"/>
        <w:gridCol w:w="724"/>
        <w:gridCol w:w="579"/>
        <w:gridCol w:w="1080"/>
      </w:tblGrid>
      <w:tr w:rsidR="004F4C93" w:rsidTr="001F7E19">
        <w:tc>
          <w:tcPr>
            <w:tcW w:w="798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B016A1" w:rsidRPr="00061508" w:rsidRDefault="00B016A1" w:rsidP="0035018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D042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603" w:type="dxa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016A1" w:rsidRPr="00061508" w:rsidRDefault="00B016A1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904" w:type="dxa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016A1" w:rsidRPr="00061508" w:rsidRDefault="00B016A1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1347" w:type="dxa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016A1" w:rsidRPr="00061508" w:rsidRDefault="00B016A1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کـد ملـی</w:t>
            </w:r>
          </w:p>
        </w:tc>
        <w:tc>
          <w:tcPr>
            <w:tcW w:w="3420" w:type="dxa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016A1" w:rsidRPr="00061508" w:rsidRDefault="00B016A1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حـرفـه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آزمون</w:t>
            </w:r>
          </w:p>
        </w:tc>
        <w:tc>
          <w:tcPr>
            <w:tcW w:w="2071" w:type="dxa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016A1" w:rsidRPr="00061508" w:rsidRDefault="00B016A1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نام آموزشگاه</w:t>
            </w:r>
          </w:p>
        </w:tc>
        <w:tc>
          <w:tcPr>
            <w:tcW w:w="1170" w:type="dxa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016A1" w:rsidRPr="00061508" w:rsidRDefault="00B016A1" w:rsidP="0095560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ساعت </w:t>
            </w:r>
          </w:p>
        </w:tc>
        <w:tc>
          <w:tcPr>
            <w:tcW w:w="1756" w:type="dxa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016A1" w:rsidRPr="00061508" w:rsidRDefault="00B016A1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شمــاره تماس</w:t>
            </w:r>
          </w:p>
        </w:tc>
        <w:tc>
          <w:tcPr>
            <w:tcW w:w="1303" w:type="dxa"/>
            <w:gridSpan w:val="2"/>
            <w:tcBorders>
              <w:top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016A1" w:rsidRPr="00061508" w:rsidRDefault="00B016A1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امضــــاء</w:t>
            </w:r>
          </w:p>
        </w:tc>
        <w:tc>
          <w:tcPr>
            <w:tcW w:w="1080" w:type="dxa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016A1" w:rsidRPr="00EA7879" w:rsidRDefault="00B016A1" w:rsidP="006373D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A7879">
              <w:rPr>
                <w:rFonts w:cs="B Titr" w:hint="cs"/>
                <w:sz w:val="20"/>
                <w:szCs w:val="20"/>
                <w:rtl/>
              </w:rPr>
              <w:t>نمره عملی</w:t>
            </w:r>
          </w:p>
        </w:tc>
      </w:tr>
      <w:tr w:rsidR="00B016A1" w:rsidTr="001F7E19">
        <w:trPr>
          <w:trHeight w:val="390"/>
        </w:trPr>
        <w:tc>
          <w:tcPr>
            <w:tcW w:w="798" w:type="dxa"/>
            <w:tcBorders>
              <w:left w:val="thinThickSmallGap" w:sz="24" w:space="0" w:color="auto"/>
            </w:tcBorders>
            <w:vAlign w:val="center"/>
          </w:tcPr>
          <w:p w:rsidR="00B016A1" w:rsidRPr="00582238" w:rsidRDefault="00B016A1" w:rsidP="00B828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603" w:type="dxa"/>
            <w:gridSpan w:val="3"/>
          </w:tcPr>
          <w:p w:rsidR="00B016A1" w:rsidRPr="00582238" w:rsidRDefault="001E1FED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مرضیه حیدری نیلق</w:t>
            </w:r>
          </w:p>
        </w:tc>
        <w:tc>
          <w:tcPr>
            <w:tcW w:w="904" w:type="dxa"/>
          </w:tcPr>
          <w:p w:rsidR="00B016A1" w:rsidRPr="00582238" w:rsidRDefault="00B016A1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223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E1FED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حمید</w:t>
            </w:r>
          </w:p>
        </w:tc>
        <w:tc>
          <w:tcPr>
            <w:tcW w:w="1347" w:type="dxa"/>
            <w:gridSpan w:val="2"/>
          </w:tcPr>
          <w:p w:rsidR="00B016A1" w:rsidRPr="00582238" w:rsidRDefault="001E1FED" w:rsidP="0006150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0020033230</w:t>
            </w:r>
          </w:p>
        </w:tc>
        <w:tc>
          <w:tcPr>
            <w:tcW w:w="3420" w:type="dxa"/>
            <w:gridSpan w:val="3"/>
          </w:tcPr>
          <w:p w:rsidR="00B016A1" w:rsidRPr="00582238" w:rsidRDefault="001E1FED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2071" w:type="dxa"/>
            <w:gridSpan w:val="3"/>
          </w:tcPr>
          <w:p w:rsidR="00B016A1" w:rsidRPr="00582238" w:rsidRDefault="001E1FED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اسکیپاد</w:t>
            </w:r>
          </w:p>
        </w:tc>
        <w:tc>
          <w:tcPr>
            <w:tcW w:w="1170" w:type="dxa"/>
          </w:tcPr>
          <w:p w:rsidR="00B016A1" w:rsidRPr="0095560F" w:rsidRDefault="001F7E19" w:rsidP="0095560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56" w:type="dxa"/>
          </w:tcPr>
          <w:p w:rsidR="00B016A1" w:rsidRPr="00582238" w:rsidRDefault="00B016A1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gridSpan w:val="2"/>
            <w:tcBorders>
              <w:right w:val="double" w:sz="4" w:space="0" w:color="auto"/>
            </w:tcBorders>
          </w:tcPr>
          <w:p w:rsidR="00B016A1" w:rsidRPr="00582238" w:rsidRDefault="00B016A1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thickThinSmallGap" w:sz="24" w:space="0" w:color="auto"/>
            </w:tcBorders>
          </w:tcPr>
          <w:p w:rsidR="00B016A1" w:rsidRPr="00582238" w:rsidRDefault="00B016A1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F7E19" w:rsidTr="001F7E19">
        <w:trPr>
          <w:trHeight w:val="471"/>
        </w:trPr>
        <w:tc>
          <w:tcPr>
            <w:tcW w:w="798" w:type="dxa"/>
            <w:tcBorders>
              <w:left w:val="thinThickSmallGap" w:sz="24" w:space="0" w:color="auto"/>
            </w:tcBorders>
            <w:vAlign w:val="center"/>
          </w:tcPr>
          <w:p w:rsidR="001F7E19" w:rsidRPr="00582238" w:rsidRDefault="001F7E19" w:rsidP="001F7E1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bookmarkStart w:id="0" w:name="_GoBack" w:colFirst="6" w:colLast="6"/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03" w:type="dxa"/>
            <w:gridSpan w:val="3"/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علیرضا معینی منش</w:t>
            </w:r>
          </w:p>
        </w:tc>
        <w:tc>
          <w:tcPr>
            <w:tcW w:w="904" w:type="dxa"/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محمد</w:t>
            </w:r>
          </w:p>
        </w:tc>
        <w:tc>
          <w:tcPr>
            <w:tcW w:w="1347" w:type="dxa"/>
            <w:gridSpan w:val="2"/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4901717693</w:t>
            </w:r>
          </w:p>
        </w:tc>
        <w:tc>
          <w:tcPr>
            <w:tcW w:w="3420" w:type="dxa"/>
            <w:gridSpan w:val="3"/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2071" w:type="dxa"/>
            <w:gridSpan w:val="3"/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اسکیپاد</w:t>
            </w:r>
          </w:p>
        </w:tc>
        <w:tc>
          <w:tcPr>
            <w:tcW w:w="1170" w:type="dxa"/>
          </w:tcPr>
          <w:p w:rsidR="001F7E19" w:rsidRDefault="001F7E19" w:rsidP="001F7E19">
            <w:pPr>
              <w:jc w:val="center"/>
            </w:pPr>
            <w:r w:rsidRPr="00AE67FC">
              <w:rPr>
                <w:rFonts w:cs="B Nazani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56" w:type="dxa"/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gridSpan w:val="2"/>
            <w:tcBorders>
              <w:right w:val="double" w:sz="4" w:space="0" w:color="auto"/>
            </w:tcBorders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thickThinSmallGap" w:sz="24" w:space="0" w:color="auto"/>
            </w:tcBorders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F7E19" w:rsidTr="001F7E19">
        <w:trPr>
          <w:trHeight w:val="435"/>
        </w:trPr>
        <w:tc>
          <w:tcPr>
            <w:tcW w:w="798" w:type="dxa"/>
            <w:tcBorders>
              <w:left w:val="thinThickSmallGap" w:sz="24" w:space="0" w:color="auto"/>
            </w:tcBorders>
            <w:vAlign w:val="center"/>
          </w:tcPr>
          <w:p w:rsidR="001F7E19" w:rsidRPr="00582238" w:rsidRDefault="001F7E19" w:rsidP="001F7E1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03" w:type="dxa"/>
            <w:gridSpan w:val="3"/>
          </w:tcPr>
          <w:p w:rsidR="001F7E19" w:rsidRDefault="001F7E19" w:rsidP="001F7E1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شیوا ارغیانی</w:t>
            </w:r>
          </w:p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4" w:type="dxa"/>
          </w:tcPr>
          <w:p w:rsidR="001F7E19" w:rsidRDefault="001F7E19" w:rsidP="001F7E1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شهرام</w:t>
            </w:r>
          </w:p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7" w:type="dxa"/>
            <w:gridSpan w:val="2"/>
          </w:tcPr>
          <w:p w:rsidR="001F7E19" w:rsidRDefault="001F7E19" w:rsidP="001F7E1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0250384620</w:t>
            </w:r>
          </w:p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20" w:type="dxa"/>
            <w:gridSpan w:val="3"/>
          </w:tcPr>
          <w:p w:rsidR="001F7E19" w:rsidRDefault="001F7E19" w:rsidP="001F7E1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تولید محتوای الکترونیکی با گوشی هوشمند</w:t>
            </w:r>
          </w:p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1" w:type="dxa"/>
            <w:gridSpan w:val="3"/>
          </w:tcPr>
          <w:p w:rsidR="001F7E19" w:rsidRDefault="001F7E19" w:rsidP="001F7E1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دانشگاه پیام نور شهریار</w:t>
            </w:r>
          </w:p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1F7E19" w:rsidRDefault="001F7E19" w:rsidP="001F7E19">
            <w:pPr>
              <w:jc w:val="center"/>
            </w:pPr>
            <w:r w:rsidRPr="00AE67FC">
              <w:rPr>
                <w:rFonts w:cs="B Nazani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56" w:type="dxa"/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gridSpan w:val="2"/>
            <w:tcBorders>
              <w:right w:val="double" w:sz="4" w:space="0" w:color="auto"/>
            </w:tcBorders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thickThinSmallGap" w:sz="24" w:space="0" w:color="auto"/>
            </w:tcBorders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F7E19" w:rsidTr="001F7E19">
        <w:trPr>
          <w:trHeight w:val="426"/>
        </w:trPr>
        <w:tc>
          <w:tcPr>
            <w:tcW w:w="798" w:type="dxa"/>
            <w:tcBorders>
              <w:left w:val="thinThickSmallGap" w:sz="24" w:space="0" w:color="auto"/>
            </w:tcBorders>
            <w:vAlign w:val="center"/>
          </w:tcPr>
          <w:p w:rsidR="001F7E19" w:rsidRPr="00582238" w:rsidRDefault="001F7E19" w:rsidP="001F7E1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603" w:type="dxa"/>
            <w:gridSpan w:val="3"/>
          </w:tcPr>
          <w:p w:rsidR="001F7E19" w:rsidRDefault="001F7E19" w:rsidP="001F7E1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پریساسادات جعفری</w:t>
            </w:r>
          </w:p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4" w:type="dxa"/>
          </w:tcPr>
          <w:p w:rsidR="001F7E19" w:rsidRDefault="001F7E19" w:rsidP="001F7E1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سیدحسن</w:t>
            </w:r>
          </w:p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7" w:type="dxa"/>
            <w:gridSpan w:val="2"/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0311953611</w:t>
            </w:r>
          </w:p>
        </w:tc>
        <w:tc>
          <w:tcPr>
            <w:tcW w:w="3420" w:type="dxa"/>
            <w:gridSpan w:val="3"/>
          </w:tcPr>
          <w:p w:rsidR="001F7E19" w:rsidRDefault="001F7E19" w:rsidP="001F7E1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تولید محتوای الکترونیکی با گوشی هوشمند</w:t>
            </w:r>
          </w:p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1" w:type="dxa"/>
            <w:gridSpan w:val="3"/>
          </w:tcPr>
          <w:p w:rsidR="001F7E19" w:rsidRDefault="001F7E19" w:rsidP="001F7E1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دانشگاه پیام نور شهریار</w:t>
            </w:r>
          </w:p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1F7E19" w:rsidRDefault="001F7E19" w:rsidP="001F7E19">
            <w:pPr>
              <w:jc w:val="center"/>
            </w:pPr>
            <w:r w:rsidRPr="00AE67FC">
              <w:rPr>
                <w:rFonts w:cs="B Nazani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56" w:type="dxa"/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gridSpan w:val="2"/>
            <w:tcBorders>
              <w:right w:val="double" w:sz="4" w:space="0" w:color="auto"/>
            </w:tcBorders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thickThinSmallGap" w:sz="24" w:space="0" w:color="auto"/>
            </w:tcBorders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F7E19" w:rsidTr="001F7E19">
        <w:trPr>
          <w:trHeight w:val="408"/>
        </w:trPr>
        <w:tc>
          <w:tcPr>
            <w:tcW w:w="798" w:type="dxa"/>
            <w:tcBorders>
              <w:left w:val="thinThickSmallGap" w:sz="24" w:space="0" w:color="auto"/>
            </w:tcBorders>
            <w:vAlign w:val="center"/>
          </w:tcPr>
          <w:p w:rsidR="001F7E19" w:rsidRPr="00582238" w:rsidRDefault="001F7E19" w:rsidP="001F7E1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603" w:type="dxa"/>
            <w:gridSpan w:val="3"/>
          </w:tcPr>
          <w:p w:rsidR="001F7E19" w:rsidRDefault="001F7E19" w:rsidP="001F7E1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صدیقه خصالی بابلی</w:t>
            </w:r>
          </w:p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4" w:type="dxa"/>
          </w:tcPr>
          <w:p w:rsidR="001F7E19" w:rsidRDefault="001F7E19" w:rsidP="001F7E1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محمد</w:t>
            </w:r>
          </w:p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7" w:type="dxa"/>
            <w:gridSpan w:val="2"/>
          </w:tcPr>
          <w:p w:rsidR="001F7E19" w:rsidRDefault="001F7E19" w:rsidP="001F7E1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0061655856</w:t>
            </w:r>
          </w:p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20" w:type="dxa"/>
            <w:gridSpan w:val="3"/>
          </w:tcPr>
          <w:p w:rsidR="001F7E19" w:rsidRDefault="001F7E19" w:rsidP="001F7E1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تولید محتوای الکترونیکی با گوشی هوشمند</w:t>
            </w:r>
          </w:p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1" w:type="dxa"/>
            <w:gridSpan w:val="3"/>
          </w:tcPr>
          <w:p w:rsidR="001F7E19" w:rsidRDefault="001F7E19" w:rsidP="001F7E1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دانشگاه پیام نور شهریار</w:t>
            </w:r>
          </w:p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1F7E19" w:rsidRDefault="001F7E19" w:rsidP="001F7E19">
            <w:pPr>
              <w:jc w:val="center"/>
            </w:pPr>
            <w:r w:rsidRPr="00AE67FC">
              <w:rPr>
                <w:rFonts w:cs="B Nazani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56" w:type="dxa"/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gridSpan w:val="2"/>
            <w:tcBorders>
              <w:right w:val="double" w:sz="4" w:space="0" w:color="auto"/>
            </w:tcBorders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thickThinSmallGap" w:sz="24" w:space="0" w:color="auto"/>
            </w:tcBorders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F7E19" w:rsidTr="001F7E19">
        <w:trPr>
          <w:trHeight w:val="408"/>
        </w:trPr>
        <w:tc>
          <w:tcPr>
            <w:tcW w:w="798" w:type="dxa"/>
            <w:tcBorders>
              <w:left w:val="thinThickSmallGap" w:sz="24" w:space="0" w:color="auto"/>
            </w:tcBorders>
            <w:vAlign w:val="center"/>
          </w:tcPr>
          <w:p w:rsidR="001F7E19" w:rsidRPr="00582238" w:rsidRDefault="001F7E19" w:rsidP="001F7E1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603" w:type="dxa"/>
            <w:gridSpan w:val="3"/>
          </w:tcPr>
          <w:p w:rsidR="001F7E19" w:rsidRDefault="001F7E19" w:rsidP="001F7E1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هما مستعد</w:t>
            </w:r>
          </w:p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4" w:type="dxa"/>
          </w:tcPr>
          <w:p w:rsidR="001F7E19" w:rsidRDefault="001F7E19" w:rsidP="001F7E1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بهمن</w:t>
            </w:r>
          </w:p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7" w:type="dxa"/>
            <w:gridSpan w:val="2"/>
          </w:tcPr>
          <w:p w:rsidR="001F7E19" w:rsidRDefault="001F7E19" w:rsidP="001F7E1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0020365063</w:t>
            </w:r>
          </w:p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20" w:type="dxa"/>
            <w:gridSpan w:val="3"/>
          </w:tcPr>
          <w:p w:rsidR="001F7E19" w:rsidRDefault="001F7E19" w:rsidP="001F7E1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تولید محتوای الکترونیکی با گوشی هوشمند</w:t>
            </w:r>
          </w:p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1" w:type="dxa"/>
            <w:gridSpan w:val="3"/>
          </w:tcPr>
          <w:p w:rsidR="001F7E19" w:rsidRDefault="001F7E19" w:rsidP="001F7E1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دانشگاه پیام نور شهریار</w:t>
            </w:r>
          </w:p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1F7E19" w:rsidRDefault="001F7E19" w:rsidP="001F7E19">
            <w:pPr>
              <w:jc w:val="center"/>
            </w:pPr>
            <w:r w:rsidRPr="00AE67FC">
              <w:rPr>
                <w:rFonts w:cs="B Nazani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56" w:type="dxa"/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gridSpan w:val="2"/>
            <w:tcBorders>
              <w:right w:val="double" w:sz="4" w:space="0" w:color="auto"/>
            </w:tcBorders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thickThinSmallGap" w:sz="24" w:space="0" w:color="auto"/>
            </w:tcBorders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F7E19" w:rsidTr="001F7E19">
        <w:trPr>
          <w:trHeight w:val="480"/>
        </w:trPr>
        <w:tc>
          <w:tcPr>
            <w:tcW w:w="798" w:type="dxa"/>
            <w:tcBorders>
              <w:left w:val="thinThickSmallGap" w:sz="24" w:space="0" w:color="auto"/>
            </w:tcBorders>
            <w:vAlign w:val="center"/>
          </w:tcPr>
          <w:p w:rsidR="001F7E19" w:rsidRPr="00582238" w:rsidRDefault="001F7E19" w:rsidP="001F7E1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603" w:type="dxa"/>
            <w:gridSpan w:val="3"/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امیرحسین خدرزاده</w:t>
            </w:r>
          </w:p>
        </w:tc>
        <w:tc>
          <w:tcPr>
            <w:tcW w:w="904" w:type="dxa"/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مجتبی</w:t>
            </w:r>
          </w:p>
        </w:tc>
        <w:tc>
          <w:tcPr>
            <w:tcW w:w="1347" w:type="dxa"/>
            <w:gridSpan w:val="2"/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0018660290</w:t>
            </w:r>
          </w:p>
        </w:tc>
        <w:tc>
          <w:tcPr>
            <w:tcW w:w="3420" w:type="dxa"/>
            <w:gridSpan w:val="3"/>
          </w:tcPr>
          <w:p w:rsidR="001F7E19" w:rsidRDefault="001F7E19" w:rsidP="001F7E1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تولید محتوای الکترونیکی با گوشی هوشمند</w:t>
            </w:r>
          </w:p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1" w:type="dxa"/>
            <w:gridSpan w:val="3"/>
          </w:tcPr>
          <w:p w:rsidR="001F7E19" w:rsidRDefault="001F7E19" w:rsidP="001F7E1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دانشگاه پیام نور شهریار</w:t>
            </w:r>
          </w:p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1F7E19" w:rsidRDefault="001F7E19" w:rsidP="001F7E19">
            <w:pPr>
              <w:jc w:val="center"/>
            </w:pPr>
            <w:r w:rsidRPr="00AE67FC">
              <w:rPr>
                <w:rFonts w:cs="B Nazani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56" w:type="dxa"/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gridSpan w:val="2"/>
            <w:tcBorders>
              <w:right w:val="double" w:sz="4" w:space="0" w:color="auto"/>
            </w:tcBorders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thickThinSmallGap" w:sz="24" w:space="0" w:color="auto"/>
            </w:tcBorders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F7E19" w:rsidTr="001F7E19">
        <w:trPr>
          <w:trHeight w:val="471"/>
        </w:trPr>
        <w:tc>
          <w:tcPr>
            <w:tcW w:w="798" w:type="dxa"/>
            <w:tcBorders>
              <w:left w:val="thinThickSmallGap" w:sz="24" w:space="0" w:color="auto"/>
            </w:tcBorders>
            <w:vAlign w:val="center"/>
          </w:tcPr>
          <w:p w:rsidR="001F7E19" w:rsidRPr="00582238" w:rsidRDefault="001F7E19" w:rsidP="001F7E1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603" w:type="dxa"/>
            <w:gridSpan w:val="3"/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یونس مجدمی</w:t>
            </w:r>
          </w:p>
        </w:tc>
        <w:tc>
          <w:tcPr>
            <w:tcW w:w="904" w:type="dxa"/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عباس</w:t>
            </w:r>
          </w:p>
        </w:tc>
        <w:tc>
          <w:tcPr>
            <w:tcW w:w="1347" w:type="dxa"/>
            <w:gridSpan w:val="2"/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0019990693</w:t>
            </w:r>
          </w:p>
        </w:tc>
        <w:tc>
          <w:tcPr>
            <w:tcW w:w="3420" w:type="dxa"/>
            <w:gridSpan w:val="3"/>
          </w:tcPr>
          <w:p w:rsidR="001F7E19" w:rsidRDefault="001F7E19" w:rsidP="001F7E1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تولید محتوای الکترونیکی با گوشی هوشمند</w:t>
            </w:r>
          </w:p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1" w:type="dxa"/>
            <w:gridSpan w:val="3"/>
          </w:tcPr>
          <w:p w:rsidR="001F7E19" w:rsidRDefault="001F7E19" w:rsidP="001F7E1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دانشگاه پیام نور شهریار</w:t>
            </w:r>
          </w:p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1F7E19" w:rsidRDefault="001F7E19" w:rsidP="001F7E19">
            <w:pPr>
              <w:jc w:val="center"/>
            </w:pPr>
            <w:r w:rsidRPr="00AE67FC">
              <w:rPr>
                <w:rFonts w:cs="B Nazani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56" w:type="dxa"/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gridSpan w:val="2"/>
            <w:tcBorders>
              <w:right w:val="double" w:sz="4" w:space="0" w:color="auto"/>
            </w:tcBorders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thickThinSmallGap" w:sz="24" w:space="0" w:color="auto"/>
            </w:tcBorders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F7E19" w:rsidTr="001F7E19">
        <w:trPr>
          <w:trHeight w:val="723"/>
        </w:trPr>
        <w:tc>
          <w:tcPr>
            <w:tcW w:w="79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F7E19" w:rsidRPr="00582238" w:rsidRDefault="001F7E19" w:rsidP="001F7E1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سحر سعادتی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قاسم</w:t>
            </w: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0015935191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:rsidR="001F7E19" w:rsidRDefault="001F7E19" w:rsidP="001F7E1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1" w:type="dxa"/>
            <w:gridSpan w:val="3"/>
            <w:tcBorders>
              <w:bottom w:val="single" w:sz="4" w:space="0" w:color="auto"/>
            </w:tcBorders>
          </w:tcPr>
          <w:p w:rsidR="001F7E19" w:rsidRDefault="001F7E19" w:rsidP="001F7E1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سمانه نجفی</w:t>
            </w:r>
          </w:p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F7E19" w:rsidRDefault="001F7E19" w:rsidP="001F7E19">
            <w:pPr>
              <w:jc w:val="center"/>
            </w:pPr>
            <w:r w:rsidRPr="00AE67FC">
              <w:rPr>
                <w:rFonts w:cs="B Nazani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F7E19" w:rsidTr="001F7E19">
        <w:trPr>
          <w:trHeight w:val="723"/>
        </w:trPr>
        <w:tc>
          <w:tcPr>
            <w:tcW w:w="798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1F7E19" w:rsidRPr="00582238" w:rsidRDefault="001F7E19" w:rsidP="001F7E1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603" w:type="dxa"/>
            <w:gridSpan w:val="3"/>
            <w:tcBorders>
              <w:bottom w:val="double" w:sz="4" w:space="0" w:color="auto"/>
            </w:tcBorders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پریسا عبدی</w:t>
            </w:r>
          </w:p>
        </w:tc>
        <w:tc>
          <w:tcPr>
            <w:tcW w:w="904" w:type="dxa"/>
            <w:tcBorders>
              <w:bottom w:val="double" w:sz="4" w:space="0" w:color="auto"/>
            </w:tcBorders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اسماعیل</w:t>
            </w:r>
          </w:p>
        </w:tc>
        <w:tc>
          <w:tcPr>
            <w:tcW w:w="1347" w:type="dxa"/>
            <w:gridSpan w:val="2"/>
            <w:tcBorders>
              <w:bottom w:val="double" w:sz="4" w:space="0" w:color="auto"/>
            </w:tcBorders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0010798900</w:t>
            </w:r>
          </w:p>
        </w:tc>
        <w:tc>
          <w:tcPr>
            <w:tcW w:w="3420" w:type="dxa"/>
            <w:gridSpan w:val="3"/>
            <w:tcBorders>
              <w:bottom w:val="double" w:sz="4" w:space="0" w:color="auto"/>
            </w:tcBorders>
          </w:tcPr>
          <w:p w:rsidR="001F7E19" w:rsidRDefault="001F7E19" w:rsidP="001F7E1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1" w:type="dxa"/>
            <w:gridSpan w:val="3"/>
            <w:tcBorders>
              <w:bottom w:val="double" w:sz="4" w:space="0" w:color="auto"/>
            </w:tcBorders>
          </w:tcPr>
          <w:p w:rsidR="001F7E19" w:rsidRDefault="001F7E19" w:rsidP="001F7E19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سمانه نجفی</w:t>
            </w:r>
          </w:p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1F7E19" w:rsidRDefault="001F7E19" w:rsidP="001F7E19">
            <w:pPr>
              <w:jc w:val="center"/>
            </w:pPr>
            <w:r w:rsidRPr="00AE67FC">
              <w:rPr>
                <w:rFonts w:cs="B Nazani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56" w:type="dxa"/>
            <w:tcBorders>
              <w:bottom w:val="double" w:sz="4" w:space="0" w:color="auto"/>
            </w:tcBorders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1F7E19" w:rsidRPr="00582238" w:rsidRDefault="001F7E19" w:rsidP="001F7E1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bookmarkEnd w:id="0"/>
      <w:tr w:rsidR="001E1FED" w:rsidTr="001F7E19">
        <w:trPr>
          <w:trHeight w:val="348"/>
        </w:trPr>
        <w:tc>
          <w:tcPr>
            <w:tcW w:w="2225" w:type="dxa"/>
            <w:gridSpan w:val="3"/>
            <w:vMerge w:val="restart"/>
            <w:tcBorders>
              <w:top w:val="double" w:sz="4" w:space="0" w:color="auto"/>
              <w:left w:val="thinThickSmallGap" w:sz="24" w:space="0" w:color="auto"/>
              <w:right w:val="dotDotDash" w:sz="4" w:space="0" w:color="auto"/>
            </w:tcBorders>
          </w:tcPr>
          <w:p w:rsidR="001E1FED" w:rsidRPr="00411840" w:rsidRDefault="001E1FED" w:rsidP="001E1FE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اول</w:t>
            </w:r>
          </w:p>
          <w:p w:rsidR="001E1FED" w:rsidRPr="002127D3" w:rsidRDefault="001E1FED" w:rsidP="001E1FE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</w:t>
            </w:r>
          </w:p>
        </w:tc>
        <w:tc>
          <w:tcPr>
            <w:tcW w:w="1929" w:type="dxa"/>
            <w:gridSpan w:val="3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1E1FED" w:rsidRDefault="001E1FED" w:rsidP="001E1FE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1E1FED" w:rsidRDefault="001E1FED" w:rsidP="001E1FE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1E1FED" w:rsidRPr="00957BB0" w:rsidRDefault="001E1FED" w:rsidP="001E1FED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53" w:type="dxa"/>
            <w:gridSpan w:val="3"/>
            <w:vMerge w:val="restart"/>
            <w:tcBorders>
              <w:top w:val="double" w:sz="4" w:space="0" w:color="auto"/>
              <w:left w:val="dashDotStroked" w:sz="24" w:space="0" w:color="auto"/>
              <w:right w:val="dotDotDash" w:sz="4" w:space="0" w:color="auto"/>
            </w:tcBorders>
          </w:tcPr>
          <w:p w:rsidR="001E1FED" w:rsidRPr="00411840" w:rsidRDefault="001E1FED" w:rsidP="001E1FE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دوم</w:t>
            </w:r>
          </w:p>
          <w:p w:rsidR="001E1FED" w:rsidRPr="002127D3" w:rsidRDefault="001E1FED" w:rsidP="001E1FE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</w:t>
            </w:r>
          </w:p>
        </w:tc>
        <w:tc>
          <w:tcPr>
            <w:tcW w:w="2057" w:type="dxa"/>
            <w:gridSpan w:val="2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1E1FED" w:rsidRDefault="001E1FED" w:rsidP="001E1FE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1E1FED" w:rsidRDefault="001E1FED" w:rsidP="001E1FE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1E1FED" w:rsidRPr="00957BB0" w:rsidRDefault="001E1FED" w:rsidP="001E1FED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05" w:type="dxa"/>
            <w:gridSpan w:val="4"/>
            <w:vMerge w:val="restart"/>
            <w:tcBorders>
              <w:top w:val="doub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1E1FED" w:rsidRPr="009B4516" w:rsidRDefault="001E1FED" w:rsidP="001E1FE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B4516">
              <w:rPr>
                <w:rFonts w:cs="B Titr" w:hint="cs"/>
                <w:b/>
                <w:bCs/>
                <w:sz w:val="20"/>
                <w:szCs w:val="20"/>
                <w:rtl/>
              </w:rPr>
              <w:t>نام ونام خانوادگی رئیس مرکز</w:t>
            </w:r>
          </w:p>
          <w:p w:rsidR="001E1FED" w:rsidRPr="002B4DA4" w:rsidRDefault="001E1FED" w:rsidP="001E1F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</w:t>
            </w:r>
          </w:p>
        </w:tc>
        <w:tc>
          <w:tcPr>
            <w:tcW w:w="724" w:type="dxa"/>
            <w:tcBorders>
              <w:top w:val="double" w:sz="4" w:space="0" w:color="auto"/>
              <w:left w:val="dashDotStroked" w:sz="24" w:space="0" w:color="auto"/>
              <w:right w:val="double" w:sz="4" w:space="0" w:color="auto"/>
            </w:tcBorders>
            <w:vAlign w:val="center"/>
          </w:tcPr>
          <w:p w:rsidR="001E1FED" w:rsidRPr="00740145" w:rsidRDefault="001E1FED" w:rsidP="001E1F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40145">
              <w:rPr>
                <w:rFonts w:cs="B Nazanin" w:hint="cs"/>
                <w:b/>
                <w:bCs/>
                <w:sz w:val="16"/>
                <w:szCs w:val="16"/>
                <w:rtl/>
              </w:rPr>
              <w:t>نام نام خانوادگی غائبین</w:t>
            </w:r>
          </w:p>
        </w:tc>
        <w:tc>
          <w:tcPr>
            <w:tcW w:w="1659" w:type="dxa"/>
            <w:gridSpan w:val="2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1E1FED" w:rsidRPr="00740145" w:rsidRDefault="001E1FED" w:rsidP="001E1F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کد ملی</w:t>
            </w:r>
          </w:p>
        </w:tc>
      </w:tr>
      <w:tr w:rsidR="001E1FED" w:rsidTr="001F7E19">
        <w:trPr>
          <w:trHeight w:val="525"/>
        </w:trPr>
        <w:tc>
          <w:tcPr>
            <w:tcW w:w="2225" w:type="dxa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dotDotDash" w:sz="4" w:space="0" w:color="auto"/>
            </w:tcBorders>
          </w:tcPr>
          <w:p w:rsidR="001E1FED" w:rsidRPr="00411840" w:rsidRDefault="001E1FED" w:rsidP="001E1FE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gridSpan w:val="3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1E1FED" w:rsidRDefault="001E1FED" w:rsidP="001E1FE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  <w:gridSpan w:val="3"/>
            <w:vMerge/>
            <w:tcBorders>
              <w:left w:val="dashDotStroked" w:sz="24" w:space="0" w:color="auto"/>
              <w:bottom w:val="single" w:sz="4" w:space="0" w:color="auto"/>
              <w:right w:val="dotDotDash" w:sz="4" w:space="0" w:color="auto"/>
            </w:tcBorders>
          </w:tcPr>
          <w:p w:rsidR="001E1FED" w:rsidRPr="00411840" w:rsidRDefault="001E1FED" w:rsidP="001E1FE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57" w:type="dxa"/>
            <w:gridSpan w:val="2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1E1FED" w:rsidRDefault="001E1FED" w:rsidP="001E1FE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05" w:type="dxa"/>
            <w:gridSpan w:val="4"/>
            <w:vMerge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1FED" w:rsidRPr="009B4516" w:rsidRDefault="001E1FED" w:rsidP="001E1FE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dashDotStroked" w:sz="24" w:space="0" w:color="auto"/>
              <w:right w:val="double" w:sz="4" w:space="0" w:color="auto"/>
            </w:tcBorders>
          </w:tcPr>
          <w:p w:rsidR="001E1FED" w:rsidRPr="005368A3" w:rsidRDefault="001E1FED" w:rsidP="001E1FED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</w:tcPr>
          <w:p w:rsidR="001E1FED" w:rsidRPr="005368A3" w:rsidRDefault="001E1FED" w:rsidP="001E1FED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  <w:tr w:rsidR="001E1FED" w:rsidTr="001F7E19">
        <w:trPr>
          <w:trHeight w:val="782"/>
        </w:trPr>
        <w:tc>
          <w:tcPr>
            <w:tcW w:w="987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1E1FED" w:rsidRPr="00D56CA3" w:rsidRDefault="001E1FED" w:rsidP="001E1F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1E1FED" w:rsidRPr="00F06B30" w:rsidRDefault="001E1FED" w:rsidP="001E1F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اول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1E1FED" w:rsidRPr="005368A3" w:rsidRDefault="001E1FED" w:rsidP="001E1FED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1E1FED" w:rsidRPr="00D56CA3" w:rsidRDefault="001E1FED" w:rsidP="001E1F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1E1FED" w:rsidRPr="00F06B30" w:rsidRDefault="001E1FED" w:rsidP="001E1F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دوم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1E1FED" w:rsidRPr="005368A3" w:rsidRDefault="001E1FED" w:rsidP="001E1FED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</w:tcBorders>
            <w:vAlign w:val="center"/>
          </w:tcPr>
          <w:p w:rsidR="001E1FED" w:rsidRPr="00D56CA3" w:rsidRDefault="001E1FED" w:rsidP="001E1F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1E1FED" w:rsidRPr="00C862A5" w:rsidRDefault="001E1FED" w:rsidP="001E1FED">
            <w:pPr>
              <w:jc w:val="center"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1E1FED" w:rsidRPr="002B4DA4" w:rsidRDefault="001E1FED" w:rsidP="001E1FED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dxa"/>
            <w:vMerge/>
            <w:tcBorders>
              <w:left w:val="dashDotStroked" w:sz="24" w:space="0" w:color="auto"/>
              <w:bottom w:val="thickThinSmallGap" w:sz="24" w:space="0" w:color="auto"/>
              <w:right w:val="double" w:sz="4" w:space="0" w:color="auto"/>
            </w:tcBorders>
          </w:tcPr>
          <w:p w:rsidR="001E1FED" w:rsidRPr="005368A3" w:rsidRDefault="001E1FED" w:rsidP="001E1FED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59" w:type="dxa"/>
            <w:gridSpan w:val="2"/>
            <w:vMerge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E1FED" w:rsidRPr="005368A3" w:rsidRDefault="001E1FED" w:rsidP="001E1FED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</w:tbl>
    <w:p w:rsidR="00550609" w:rsidRPr="004C3AE9" w:rsidRDefault="00550609">
      <w:pPr>
        <w:rPr>
          <w:sz w:val="2"/>
          <w:szCs w:val="2"/>
        </w:rPr>
      </w:pPr>
    </w:p>
    <w:sectPr w:rsidR="00550609" w:rsidRPr="004C3AE9" w:rsidSect="00BC1F85">
      <w:pgSz w:w="16838" w:h="11906" w:orient="landscape" w:code="9"/>
      <w:pgMar w:top="284" w:right="680" w:bottom="425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_yeka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28"/>
    <w:rsid w:val="00010F3F"/>
    <w:rsid w:val="00053037"/>
    <w:rsid w:val="00061508"/>
    <w:rsid w:val="00107007"/>
    <w:rsid w:val="00132ED2"/>
    <w:rsid w:val="001606C6"/>
    <w:rsid w:val="001719CE"/>
    <w:rsid w:val="001E072C"/>
    <w:rsid w:val="001E1FED"/>
    <w:rsid w:val="001F7E19"/>
    <w:rsid w:val="002127D3"/>
    <w:rsid w:val="00256176"/>
    <w:rsid w:val="0027113D"/>
    <w:rsid w:val="002B4DA4"/>
    <w:rsid w:val="002B6407"/>
    <w:rsid w:val="002C5BFE"/>
    <w:rsid w:val="00317F28"/>
    <w:rsid w:val="0033575E"/>
    <w:rsid w:val="00344B86"/>
    <w:rsid w:val="0035018D"/>
    <w:rsid w:val="003F2C55"/>
    <w:rsid w:val="00411840"/>
    <w:rsid w:val="004C3AE9"/>
    <w:rsid w:val="004F4C93"/>
    <w:rsid w:val="00550609"/>
    <w:rsid w:val="00582238"/>
    <w:rsid w:val="006373D4"/>
    <w:rsid w:val="00680F6F"/>
    <w:rsid w:val="007363AD"/>
    <w:rsid w:val="00740145"/>
    <w:rsid w:val="00780EA8"/>
    <w:rsid w:val="00807823"/>
    <w:rsid w:val="00811E87"/>
    <w:rsid w:val="0095560F"/>
    <w:rsid w:val="00957BB0"/>
    <w:rsid w:val="009B4516"/>
    <w:rsid w:val="00A174DE"/>
    <w:rsid w:val="00A517F9"/>
    <w:rsid w:val="00A97E3F"/>
    <w:rsid w:val="00AA7D2B"/>
    <w:rsid w:val="00AD042F"/>
    <w:rsid w:val="00AE462E"/>
    <w:rsid w:val="00B01269"/>
    <w:rsid w:val="00B016A1"/>
    <w:rsid w:val="00B767EC"/>
    <w:rsid w:val="00B82829"/>
    <w:rsid w:val="00BC1F85"/>
    <w:rsid w:val="00C6398B"/>
    <w:rsid w:val="00C862A5"/>
    <w:rsid w:val="00CB40A4"/>
    <w:rsid w:val="00CF6022"/>
    <w:rsid w:val="00D56CA3"/>
    <w:rsid w:val="00DE7D78"/>
    <w:rsid w:val="00DF663B"/>
    <w:rsid w:val="00E11A55"/>
    <w:rsid w:val="00EA7879"/>
    <w:rsid w:val="00F06B30"/>
    <w:rsid w:val="00FE467D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9C07A-3731-422C-8015-E087D14A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F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DD69C-06BB-4D4C-AC76-85515F21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ALIP</dc:creator>
  <cp:keywords/>
  <dc:description/>
  <cp:lastModifiedBy>amozesh</cp:lastModifiedBy>
  <cp:revision>10</cp:revision>
  <cp:lastPrinted>2024-02-18T09:29:00Z</cp:lastPrinted>
  <dcterms:created xsi:type="dcterms:W3CDTF">2024-08-31T14:00:00Z</dcterms:created>
  <dcterms:modified xsi:type="dcterms:W3CDTF">2024-09-02T18:45:00Z</dcterms:modified>
</cp:coreProperties>
</file>